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F4" w:rsidRDefault="00A408F4" w:rsidP="006D0177">
      <w:pPr>
        <w:pStyle w:val="NormalWeb"/>
        <w:spacing w:before="0" w:beforeAutospacing="0" w:after="0" w:afterAutospacing="0" w:line="480" w:lineRule="auto"/>
        <w:ind w:firstLine="720"/>
      </w:pPr>
      <w:bookmarkStart w:id="0" w:name="_GoBack"/>
      <w:r>
        <w:t>Mecca Upshaw</w:t>
      </w:r>
    </w:p>
    <w:p w:rsidR="00A408F4" w:rsidRDefault="00A408F4" w:rsidP="006D0177">
      <w:pPr>
        <w:pStyle w:val="NormalWeb"/>
        <w:spacing w:before="0" w:beforeAutospacing="0" w:after="0" w:afterAutospacing="0" w:line="480" w:lineRule="auto"/>
        <w:ind w:firstLine="720"/>
      </w:pPr>
      <w:r>
        <w:t>April 26, 2012</w:t>
      </w:r>
    </w:p>
    <w:p w:rsidR="00A408F4" w:rsidRDefault="00A408F4" w:rsidP="006D0177">
      <w:pPr>
        <w:pStyle w:val="NormalWeb"/>
        <w:spacing w:before="0" w:beforeAutospacing="0" w:after="0" w:afterAutospacing="0" w:line="480" w:lineRule="auto"/>
        <w:ind w:firstLine="720"/>
      </w:pPr>
      <w:r>
        <w:t>4</w:t>
      </w:r>
      <w:r w:rsidRPr="00A408F4">
        <w:rPr>
          <w:vertAlign w:val="superscript"/>
        </w:rPr>
        <w:t>th</w:t>
      </w:r>
      <w:r>
        <w:t xml:space="preserve"> period</w:t>
      </w:r>
    </w:p>
    <w:p w:rsidR="00A408F4" w:rsidRDefault="00A408F4" w:rsidP="006D0177">
      <w:pPr>
        <w:pStyle w:val="NormalWeb"/>
        <w:spacing w:before="0" w:beforeAutospacing="0" w:after="0" w:afterAutospacing="0" w:line="480" w:lineRule="auto"/>
        <w:ind w:firstLine="720"/>
      </w:pPr>
    </w:p>
    <w:p w:rsidR="00A408F4" w:rsidRDefault="00A408F4" w:rsidP="006D0177">
      <w:pPr>
        <w:pStyle w:val="NormalWeb"/>
        <w:spacing w:before="0" w:beforeAutospacing="0" w:after="0" w:afterAutospacing="0" w:line="480" w:lineRule="auto"/>
        <w:ind w:firstLine="720"/>
      </w:pPr>
      <w:r>
        <w:t>Dear Editor,</w:t>
      </w:r>
    </w:p>
    <w:bookmarkEnd w:id="0"/>
    <w:p w:rsidR="00A408F4" w:rsidRPr="00A408F4" w:rsidRDefault="0072455A" w:rsidP="00A408F4">
      <w:pPr>
        <w:pStyle w:val="NormalWeb"/>
        <w:spacing w:line="480" w:lineRule="auto"/>
        <w:ind w:firstLine="720"/>
        <w:jc w:val="both"/>
      </w:pPr>
      <w:r w:rsidRPr="00A408F4">
        <w:t xml:space="preserve">Sometimes </w:t>
      </w:r>
      <w:r w:rsidR="00A408F4">
        <w:t xml:space="preserve">a </w:t>
      </w:r>
      <w:r w:rsidR="00A408F4" w:rsidRPr="00A408F4">
        <w:t>simple</w:t>
      </w:r>
      <w:r w:rsidRPr="00A408F4">
        <w:t xml:space="preserve"> </w:t>
      </w:r>
      <w:r w:rsidR="00A408F4">
        <w:t>“</w:t>
      </w:r>
      <w:r w:rsidRPr="00A408F4">
        <w:t>thanks</w:t>
      </w:r>
      <w:r w:rsidR="00A408F4">
        <w:t>”</w:t>
      </w:r>
      <w:r w:rsidRPr="00A408F4">
        <w:t xml:space="preserve"> is all a teacher needs to feel valued. Teaching is considered to be the most significant profession in the world. So, students </w:t>
      </w:r>
      <w:r w:rsidR="00A408F4" w:rsidRPr="00A408F4">
        <w:t xml:space="preserve">should </w:t>
      </w:r>
      <w:r w:rsidR="006D0177">
        <w:t>participate during</w:t>
      </w:r>
      <w:r w:rsidRPr="00A408F4">
        <w:t xml:space="preserve"> </w:t>
      </w:r>
      <w:r w:rsidR="006D0177">
        <w:rPr>
          <w:rStyle w:val="Strong"/>
          <w:b w:val="0"/>
        </w:rPr>
        <w:t>National T</w:t>
      </w:r>
      <w:r w:rsidRPr="00A408F4">
        <w:rPr>
          <w:rStyle w:val="Strong"/>
          <w:b w:val="0"/>
        </w:rPr>
        <w:t>eacher</w:t>
      </w:r>
      <w:r w:rsidRPr="00A408F4">
        <w:rPr>
          <w:rStyle w:val="Strong"/>
        </w:rPr>
        <w:t xml:space="preserve"> </w:t>
      </w:r>
      <w:r w:rsidR="006D0177">
        <w:rPr>
          <w:rStyle w:val="Strong"/>
          <w:b w:val="0"/>
        </w:rPr>
        <w:t>Appreciation W</w:t>
      </w:r>
      <w:r w:rsidRPr="00A408F4">
        <w:rPr>
          <w:rStyle w:val="Strong"/>
          <w:b w:val="0"/>
        </w:rPr>
        <w:t>eek</w:t>
      </w:r>
      <w:r w:rsidRPr="00A408F4">
        <w:rPr>
          <w:rStyle w:val="Strong"/>
        </w:rPr>
        <w:t xml:space="preserve"> </w:t>
      </w:r>
      <w:r w:rsidRPr="00A408F4">
        <w:t>to honor their teachers who contributed big opportunities to their success</w:t>
      </w:r>
      <w:r w:rsidR="006D0177">
        <w:t>es</w:t>
      </w:r>
      <w:r w:rsidRPr="00A408F4">
        <w:t>.</w:t>
      </w:r>
      <w:r w:rsidR="006D0177">
        <w:t xml:space="preserve"> In Asia the Teacher Appreciation W</w:t>
      </w:r>
      <w:r w:rsidR="00A408F4" w:rsidRPr="00A408F4">
        <w:t xml:space="preserve">eek is an important special period. </w:t>
      </w:r>
      <w:r w:rsidR="006D0177">
        <w:t>T</w:t>
      </w:r>
      <w:r w:rsidR="00A408F4" w:rsidRPr="00A408F4">
        <w:t>o let your teacher</w:t>
      </w:r>
      <w:r w:rsidR="006D0177">
        <w:t>s</w:t>
      </w:r>
      <w:r w:rsidR="00A408F4" w:rsidRPr="00A408F4">
        <w:t xml:space="preserve"> </w:t>
      </w:r>
      <w:r w:rsidR="006D0177">
        <w:t>know how they are cherished by</w:t>
      </w:r>
      <w:r w:rsidR="00A408F4" w:rsidRPr="00A408F4">
        <w:t xml:space="preserve"> student</w:t>
      </w:r>
      <w:r w:rsidR="006D0177">
        <w:t>s</w:t>
      </w:r>
      <w:r w:rsidR="00A408F4" w:rsidRPr="00A408F4">
        <w:t xml:space="preserve"> would really </w:t>
      </w:r>
      <w:r w:rsidR="006D0177">
        <w:t xml:space="preserve">make them </w:t>
      </w:r>
      <w:r w:rsidR="00A408F4" w:rsidRPr="00A408F4">
        <w:t>happy and give them more encouragement in teaching. I think Teacher Appreciation Day is a great day because teachers should be honored for all their hard work they put into teaching an</w:t>
      </w:r>
      <w:r w:rsidR="00A408F4">
        <w:t>d</w:t>
      </w:r>
      <w:r w:rsidR="00A408F4" w:rsidRPr="00A408F4">
        <w:t xml:space="preserve"> </w:t>
      </w:r>
      <w:r w:rsidR="006D0177">
        <w:t xml:space="preserve">for </w:t>
      </w:r>
      <w:r w:rsidR="00A408F4" w:rsidRPr="00A408F4">
        <w:t xml:space="preserve">being a great educator. </w:t>
      </w:r>
      <w:r w:rsidR="00A408F4" w:rsidRPr="00A408F4">
        <w:rPr>
          <w:rStyle w:val="Strong"/>
          <w:b w:val="0"/>
        </w:rPr>
        <w:t>Teachers</w:t>
      </w:r>
      <w:r w:rsidR="00A408F4">
        <w:t xml:space="preserve"> a</w:t>
      </w:r>
      <w:r w:rsidR="006D0177">
        <w:t>re really worth appreciating</w:t>
      </w:r>
      <w:r w:rsidR="00A408F4">
        <w:t xml:space="preserve">. Even if some find teaching a very low profile profession because it has a low annual salary, still, it doesn’t count how honorable it is to become a teacher. Teachers will always be considered as one of the most recognized people in the world because of their loyalty and </w:t>
      </w:r>
      <w:r w:rsidR="006D0177">
        <w:t xml:space="preserve">the </w:t>
      </w:r>
      <w:r w:rsidR="00A408F4">
        <w:t>love they have for their students.</w:t>
      </w:r>
      <w:r w:rsidR="00A408F4" w:rsidRPr="00A408F4">
        <w:t xml:space="preserve"> </w:t>
      </w:r>
      <w:r w:rsidR="00A408F4">
        <w:t xml:space="preserve">Teachers have been very hardworking and diligent in their profession. </w:t>
      </w:r>
      <w:proofErr w:type="gramStart"/>
      <w:r w:rsidR="00A408F4">
        <w:t>A true and committed teacher never really look</w:t>
      </w:r>
      <w:proofErr w:type="gramEnd"/>
      <w:r w:rsidR="00A408F4">
        <w:t xml:space="preserve"> at the salary they </w:t>
      </w:r>
      <w:r w:rsidR="006D0177">
        <w:t>receive. Their passion is not about</w:t>
      </w:r>
      <w:r w:rsidR="00A408F4">
        <w:t xml:space="preserve"> the salary; it’s on their students. So</w:t>
      </w:r>
      <w:r w:rsidR="006D0177">
        <w:t>,</w:t>
      </w:r>
      <w:r w:rsidR="00A408F4">
        <w:t xml:space="preserve"> therefore</w:t>
      </w:r>
      <w:r w:rsidR="006D0177">
        <w:t>,</w:t>
      </w:r>
      <w:r w:rsidR="00A408F4">
        <w:t xml:space="preserve"> </w:t>
      </w:r>
      <w:r w:rsidR="006D0177">
        <w:t>they should really be honored during</w:t>
      </w:r>
      <w:r w:rsidR="00A408F4">
        <w:t xml:space="preserve"> National Teacher Appreciation Week.</w:t>
      </w:r>
      <w:r w:rsidR="00183196">
        <w:t xml:space="preserve"> I love all my teachers and really appreciate them and their hard work and all they have done for me. So I thank them because they have really made my future brighter so that I can be succ</w:t>
      </w:r>
      <w:r w:rsidR="006D0177">
        <w:t>essful in life and in the near</w:t>
      </w:r>
      <w:r w:rsidR="00183196">
        <w:t xml:space="preserve"> future for me. It’s great to have someone value my education and well-being to succeed in life as well as I do.</w:t>
      </w:r>
    </w:p>
    <w:p w:rsidR="0072455A" w:rsidRDefault="0072455A" w:rsidP="0072455A">
      <w:pPr>
        <w:pStyle w:val="NormalWeb"/>
        <w:jc w:val="both"/>
      </w:pPr>
    </w:p>
    <w:p w:rsidR="0072455A" w:rsidRDefault="0072455A"/>
    <w:sectPr w:rsidR="00724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5A"/>
    <w:rsid w:val="00183196"/>
    <w:rsid w:val="006D0177"/>
    <w:rsid w:val="0072455A"/>
    <w:rsid w:val="00A4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45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45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City Schools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Upshaw,Mecca A</dc:creator>
  <cp:keywords/>
  <dc:description/>
  <cp:lastModifiedBy>Upshaw,Mecca A</cp:lastModifiedBy>
  <cp:revision>2</cp:revision>
  <dcterms:created xsi:type="dcterms:W3CDTF">2012-05-08T16:17:00Z</dcterms:created>
  <dcterms:modified xsi:type="dcterms:W3CDTF">2012-05-08T16:17:00Z</dcterms:modified>
</cp:coreProperties>
</file>